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Default="00B479D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</w:t>
      </w:r>
      <w:r w:rsidR="00A10153">
        <w:rPr>
          <w:rFonts w:ascii="Comic Sans MS" w:hAnsi="Comic Sans MS"/>
          <w:b/>
          <w:sz w:val="28"/>
        </w:rPr>
        <w:t>9</w:t>
      </w:r>
      <w:r w:rsidR="003A4AA8">
        <w:rPr>
          <w:rFonts w:ascii="Comic Sans MS" w:hAnsi="Comic Sans MS"/>
          <w:b/>
          <w:sz w:val="28"/>
        </w:rPr>
        <w:t>.0</w:t>
      </w:r>
      <w:r>
        <w:rPr>
          <w:rFonts w:ascii="Comic Sans MS" w:hAnsi="Comic Sans MS"/>
          <w:b/>
          <w:sz w:val="28"/>
        </w:rPr>
        <w:t>6</w:t>
      </w:r>
      <w:r w:rsidR="0038488C">
        <w:rPr>
          <w:rFonts w:ascii="Comic Sans MS" w:hAnsi="Comic Sans MS"/>
          <w:b/>
          <w:sz w:val="28"/>
        </w:rPr>
        <w:t>.20</w:t>
      </w:r>
    </w:p>
    <w:p w:rsidR="00254DAE" w:rsidRPr="00AB3049" w:rsidRDefault="00A1015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use the suffixes –less and -ly</w:t>
      </w:r>
    </w:p>
    <w:p w:rsidR="00254DAE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Endless</w:t>
      </w:r>
    </w:p>
    <w:p w:rsidR="00A92DB4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Hopeless</w:t>
      </w:r>
    </w:p>
    <w:p w:rsidR="00A92DB4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Useless</w:t>
      </w:r>
    </w:p>
    <w:p w:rsidR="00481AD6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Homeless</w:t>
      </w:r>
    </w:p>
    <w:p w:rsidR="00481AD6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Soundless</w:t>
      </w:r>
    </w:p>
    <w:p w:rsidR="00481AD6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Nicely</w:t>
      </w:r>
    </w:p>
    <w:p w:rsidR="00481AD6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Cheekily</w:t>
      </w:r>
    </w:p>
    <w:p w:rsidR="00481AD6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Easily</w:t>
      </w:r>
    </w:p>
    <w:p w:rsidR="00481AD6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Happily</w:t>
      </w:r>
    </w:p>
    <w:p w:rsidR="00481AD6" w:rsidRDefault="00481AD6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Especially</w:t>
      </w: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481AD6" w:rsidRDefault="00481AD6" w:rsidP="002E28BC">
      <w:pPr>
        <w:pStyle w:val="NoSpacing"/>
        <w:rPr>
          <w:shd w:val="clear" w:color="auto" w:fill="FFFFFF"/>
        </w:rPr>
      </w:pP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38488C" w:rsidRDefault="0038488C" w:rsidP="002E28BC">
      <w:pPr>
        <w:pStyle w:val="NoSpacing"/>
        <w:rPr>
          <w:shd w:val="clear" w:color="auto" w:fill="FFFFFF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AB3049" w:rsidRDefault="00AB3049" w:rsidP="00AB3049">
      <w:pPr>
        <w:rPr>
          <w:rFonts w:ascii="Comic Sans MS" w:hAnsi="Comic Sans MS"/>
          <w:b/>
          <w:sz w:val="28"/>
        </w:rPr>
      </w:pPr>
    </w:p>
    <w:p w:rsidR="009319A3" w:rsidRDefault="009319A3" w:rsidP="00AB3049">
      <w:pPr>
        <w:rPr>
          <w:rFonts w:ascii="Comic Sans MS" w:hAnsi="Comic Sans MS"/>
          <w:b/>
          <w:sz w:val="28"/>
        </w:rPr>
      </w:pPr>
    </w:p>
    <w:p w:rsidR="00AB3049" w:rsidRDefault="00AB3049" w:rsidP="00AB3049">
      <w:pPr>
        <w:rPr>
          <w:rFonts w:ascii="Comic Sans MS" w:hAnsi="Comic Sans MS"/>
          <w:b/>
          <w:sz w:val="28"/>
        </w:rPr>
      </w:pPr>
    </w:p>
    <w:p w:rsidR="002E28BC" w:rsidRDefault="00283723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</w:t>
      </w:r>
      <w:r w:rsidR="002E28BC">
        <w:rPr>
          <w:rFonts w:ascii="Comic Sans MS" w:hAnsi="Comic Sans MS"/>
          <w:b/>
          <w:sz w:val="28"/>
        </w:rPr>
        <w:t>roup 2</w:t>
      </w:r>
    </w:p>
    <w:p w:rsidR="00195574" w:rsidRPr="00AB3049" w:rsidRDefault="00B479DF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</w:t>
      </w:r>
      <w:r w:rsidR="00A10153">
        <w:rPr>
          <w:rFonts w:ascii="Comic Sans MS" w:hAnsi="Comic Sans MS"/>
          <w:b/>
          <w:sz w:val="28"/>
        </w:rPr>
        <w:t>9</w:t>
      </w:r>
      <w:r>
        <w:rPr>
          <w:rFonts w:ascii="Comic Sans MS" w:hAnsi="Comic Sans MS"/>
          <w:b/>
          <w:sz w:val="28"/>
        </w:rPr>
        <w:t>.06</w:t>
      </w:r>
      <w:r w:rsidR="003A4AA8">
        <w:rPr>
          <w:rFonts w:ascii="Comic Sans MS" w:hAnsi="Comic Sans MS"/>
          <w:b/>
          <w:sz w:val="28"/>
        </w:rPr>
        <w:t>.</w:t>
      </w:r>
      <w:r w:rsidR="0038488C">
        <w:rPr>
          <w:rFonts w:ascii="Comic Sans MS" w:hAnsi="Comic Sans MS"/>
          <w:b/>
          <w:sz w:val="28"/>
        </w:rPr>
        <w:t>20</w:t>
      </w:r>
    </w:p>
    <w:p w:rsidR="00A92DB4" w:rsidRPr="00AB3049" w:rsidRDefault="00A92DB4" w:rsidP="00A92DB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use the suffixes –</w:t>
      </w:r>
      <w:r w:rsidR="00A10153">
        <w:rPr>
          <w:rFonts w:ascii="Comic Sans MS" w:hAnsi="Comic Sans MS"/>
          <w:b/>
          <w:sz w:val="28"/>
        </w:rPr>
        <w:t>less and -ly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Doubtless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Tasteless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Thoughtless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Penniless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Worthless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Secretively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Strangely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Truly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Duly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Publicly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Dramatically</w:t>
      </w:r>
    </w:p>
    <w:p w:rsidR="00481AD6" w:rsidRDefault="00481AD6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Actually</w:t>
      </w:r>
    </w:p>
    <w:p w:rsidR="002E28BC" w:rsidRDefault="002E28BC" w:rsidP="002E28BC">
      <w:pPr>
        <w:pStyle w:val="NoSpacing"/>
        <w:rPr>
          <w:shd w:val="clear" w:color="auto" w:fill="FFFFFF"/>
        </w:rPr>
      </w:pPr>
      <w:bookmarkStart w:id="0" w:name="_GoBack"/>
      <w:bookmarkEnd w:id="0"/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AB3049" w:rsidRDefault="00AB3049"/>
    <w:sectPr w:rsidR="00AB3049" w:rsidSect="00AB304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9"/>
    <w:rsid w:val="000E42CB"/>
    <w:rsid w:val="00195574"/>
    <w:rsid w:val="0025190A"/>
    <w:rsid w:val="00254DAE"/>
    <w:rsid w:val="00283723"/>
    <w:rsid w:val="002E28BC"/>
    <w:rsid w:val="003776B8"/>
    <w:rsid w:val="0038488C"/>
    <w:rsid w:val="003A4AA8"/>
    <w:rsid w:val="003F0765"/>
    <w:rsid w:val="004768F5"/>
    <w:rsid w:val="00481AD6"/>
    <w:rsid w:val="005D6B6E"/>
    <w:rsid w:val="006415B3"/>
    <w:rsid w:val="0067722A"/>
    <w:rsid w:val="0087459E"/>
    <w:rsid w:val="009319A3"/>
    <w:rsid w:val="00A10153"/>
    <w:rsid w:val="00A92DB4"/>
    <w:rsid w:val="00AB3049"/>
    <w:rsid w:val="00AF7560"/>
    <w:rsid w:val="00B1677B"/>
    <w:rsid w:val="00B32034"/>
    <w:rsid w:val="00B479DF"/>
    <w:rsid w:val="00BC6581"/>
    <w:rsid w:val="00D4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1258-95B6-4734-9E9E-3EF1B89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Paul Harris</cp:lastModifiedBy>
  <cp:revision>5</cp:revision>
  <dcterms:created xsi:type="dcterms:W3CDTF">2020-05-27T09:35:00Z</dcterms:created>
  <dcterms:modified xsi:type="dcterms:W3CDTF">2020-05-27T10:48:00Z</dcterms:modified>
</cp:coreProperties>
</file>