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19" w:rsidRPr="002E7BCA" w:rsidRDefault="00A95397" w:rsidP="00A95397">
      <w:pPr>
        <w:jc w:val="center"/>
        <w:rPr>
          <w:rFonts w:ascii="Comic Sans MS" w:hAnsi="Comic Sans MS"/>
          <w:b/>
          <w:color w:val="0070C0"/>
          <w:sz w:val="32"/>
          <w:u w:val="single"/>
        </w:rPr>
      </w:pPr>
      <w:r w:rsidRPr="002E7BCA">
        <w:rPr>
          <w:rFonts w:ascii="Comic Sans MS" w:hAnsi="Comic Sans MS"/>
          <w:b/>
          <w:color w:val="0070C0"/>
          <w:sz w:val="32"/>
          <w:u w:val="single"/>
        </w:rPr>
        <w:t>I can use techniques to improve basic sentences</w:t>
      </w:r>
    </w:p>
    <w:p w:rsidR="003336FC" w:rsidRDefault="003336FC" w:rsidP="00A95397">
      <w:pPr>
        <w:rPr>
          <w:rFonts w:ascii="Comic Sans MS" w:hAnsi="Comic Sans MS"/>
          <w:color w:val="0070C0"/>
          <w:sz w:val="32"/>
          <w:u w:val="single"/>
        </w:rPr>
      </w:pPr>
    </w:p>
    <w:p w:rsidR="00D378F0" w:rsidRPr="002E7BCA" w:rsidRDefault="002E7BCA" w:rsidP="00A95397">
      <w:pPr>
        <w:rPr>
          <w:rFonts w:ascii="Comic Sans MS" w:hAnsi="Comic Sans MS"/>
          <w:color w:val="0070C0"/>
          <w:sz w:val="32"/>
          <w:u w:val="single"/>
        </w:rPr>
      </w:pPr>
      <w:r w:rsidRPr="002E7BCA">
        <w:rPr>
          <w:rFonts w:ascii="Comic Sans MS" w:hAnsi="Comic Sans MS"/>
          <w:color w:val="0070C0"/>
          <w:sz w:val="32"/>
          <w:u w:val="single"/>
        </w:rPr>
        <w:t xml:space="preserve">Techniques </w:t>
      </w:r>
    </w:p>
    <w:p w:rsidR="00D378F0" w:rsidRPr="002E7BCA" w:rsidRDefault="00D378F0" w:rsidP="00A95397">
      <w:pPr>
        <w:rPr>
          <w:rFonts w:ascii="Comic Sans MS" w:hAnsi="Comic Sans MS"/>
          <w:color w:val="0070C0"/>
          <w:sz w:val="32"/>
        </w:rPr>
      </w:pPr>
      <w:r w:rsidRPr="002E7BCA">
        <w:rPr>
          <w:rFonts w:ascii="Comic Sans MS" w:hAnsi="Comic Sans MS"/>
          <w:color w:val="0070C0"/>
          <w:sz w:val="32"/>
        </w:rPr>
        <w:t>Add and adjective.</w:t>
      </w:r>
    </w:p>
    <w:p w:rsidR="00D378F0" w:rsidRPr="002E7BCA" w:rsidRDefault="00D378F0" w:rsidP="00A95397">
      <w:pPr>
        <w:rPr>
          <w:rFonts w:ascii="Comic Sans MS" w:hAnsi="Comic Sans MS"/>
          <w:color w:val="0070C0"/>
          <w:sz w:val="32"/>
        </w:rPr>
      </w:pPr>
      <w:r w:rsidRPr="002E7BCA">
        <w:rPr>
          <w:rFonts w:ascii="Comic Sans MS" w:hAnsi="Comic Sans MS"/>
          <w:color w:val="0070C0"/>
          <w:sz w:val="32"/>
        </w:rPr>
        <w:t>Strengthen the verb.</w:t>
      </w:r>
    </w:p>
    <w:p w:rsidR="00D378F0" w:rsidRPr="002E7BCA" w:rsidRDefault="00D378F0" w:rsidP="00A95397">
      <w:pPr>
        <w:rPr>
          <w:rFonts w:ascii="Comic Sans MS" w:hAnsi="Comic Sans MS"/>
          <w:color w:val="0070C0"/>
          <w:sz w:val="32"/>
        </w:rPr>
      </w:pPr>
      <w:r w:rsidRPr="002E7BCA">
        <w:rPr>
          <w:rFonts w:ascii="Comic Sans MS" w:hAnsi="Comic Sans MS"/>
          <w:color w:val="0070C0"/>
          <w:sz w:val="32"/>
        </w:rPr>
        <w:t>Add an adverb and move it to the front of the sentence.</w:t>
      </w:r>
    </w:p>
    <w:p w:rsidR="00D378F0" w:rsidRPr="002E7BCA" w:rsidRDefault="002E7BCA" w:rsidP="00A95397">
      <w:pPr>
        <w:rPr>
          <w:rFonts w:ascii="Comic Sans MS" w:hAnsi="Comic Sans MS"/>
          <w:color w:val="0070C0"/>
          <w:sz w:val="32"/>
        </w:rPr>
      </w:pPr>
      <w:r w:rsidRPr="002E7BCA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2918481</wp:posOffset>
            </wp:positionH>
            <wp:positionV relativeFrom="paragraph">
              <wp:posOffset>388620</wp:posOffset>
            </wp:positionV>
            <wp:extent cx="2811135" cy="2108835"/>
            <wp:effectExtent l="0" t="0" r="8890" b="5715"/>
            <wp:wrapNone/>
            <wp:docPr id="2" name="Picture 2" descr="http://i.ytimg.com/vi/_oxtrTFPh48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ytimg.com/vi/_oxtrTFPh48/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60" cy="210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8F0" w:rsidRPr="002E7BCA">
        <w:rPr>
          <w:rFonts w:ascii="Comic Sans MS" w:hAnsi="Comic Sans MS"/>
          <w:color w:val="0070C0"/>
          <w:sz w:val="32"/>
        </w:rPr>
        <w:t>Begin with the verb and add to the sentence.</w:t>
      </w:r>
    </w:p>
    <w:p w:rsidR="00D378F0" w:rsidRPr="002E7BCA" w:rsidRDefault="00D378F0" w:rsidP="00A95397">
      <w:pPr>
        <w:rPr>
          <w:rFonts w:ascii="Comic Sans MS" w:hAnsi="Comic Sans MS"/>
          <w:color w:val="0070C0"/>
          <w:sz w:val="32"/>
        </w:rPr>
      </w:pPr>
      <w:r w:rsidRPr="002E7BCA">
        <w:rPr>
          <w:rFonts w:ascii="Comic Sans MS" w:hAnsi="Comic Sans MS"/>
          <w:color w:val="0070C0"/>
          <w:sz w:val="32"/>
        </w:rPr>
        <w:t>Add a phrase.</w:t>
      </w:r>
    </w:p>
    <w:p w:rsidR="002E7BCA" w:rsidRPr="002E7BCA" w:rsidRDefault="00D378F0" w:rsidP="00FE43F4">
      <w:pPr>
        <w:tabs>
          <w:tab w:val="left" w:pos="4856"/>
        </w:tabs>
        <w:rPr>
          <w:rFonts w:ascii="Comic Sans MS" w:hAnsi="Comic Sans MS"/>
          <w:color w:val="0070C0"/>
          <w:sz w:val="32"/>
        </w:rPr>
      </w:pPr>
      <w:r w:rsidRPr="002E7BCA">
        <w:rPr>
          <w:rFonts w:ascii="Comic Sans MS" w:hAnsi="Comic Sans MS"/>
          <w:color w:val="0070C0"/>
          <w:sz w:val="32"/>
        </w:rPr>
        <w:t xml:space="preserve">Add a subordinate clause. </w:t>
      </w:r>
    </w:p>
    <w:p w:rsidR="00FE43F4" w:rsidRDefault="002E7BCA" w:rsidP="00FE43F4">
      <w:pPr>
        <w:tabs>
          <w:tab w:val="left" w:pos="4856"/>
        </w:tabs>
        <w:rPr>
          <w:rFonts w:ascii="Comic Sans MS" w:hAnsi="Comic Sans MS"/>
          <w:b/>
          <w:color w:val="0070C0"/>
          <w:sz w:val="32"/>
        </w:rPr>
      </w:pPr>
      <w:r w:rsidRPr="002E7BCA">
        <w:rPr>
          <w:rFonts w:ascii="Comic Sans MS" w:hAnsi="Comic Sans MS"/>
          <w:color w:val="0070C0"/>
          <w:sz w:val="32"/>
        </w:rPr>
        <w:t>Add a relative clause.</w:t>
      </w:r>
      <w:r w:rsidR="00FE43F4">
        <w:rPr>
          <w:rFonts w:ascii="Comic Sans MS" w:hAnsi="Comic Sans MS"/>
          <w:b/>
          <w:color w:val="0070C0"/>
          <w:sz w:val="32"/>
        </w:rPr>
        <w:tab/>
      </w:r>
    </w:p>
    <w:p w:rsidR="00FE43F4" w:rsidRDefault="00FE43F4" w:rsidP="00FE43F4">
      <w:pPr>
        <w:tabs>
          <w:tab w:val="left" w:pos="4856"/>
        </w:tabs>
        <w:rPr>
          <w:rFonts w:ascii="Comic Sans MS" w:hAnsi="Comic Sans MS"/>
          <w:b/>
          <w:color w:val="00B0F0"/>
          <w:sz w:val="32"/>
        </w:rPr>
      </w:pPr>
    </w:p>
    <w:p w:rsidR="00FE43F4" w:rsidRPr="00FE43F4" w:rsidRDefault="00FE43F4" w:rsidP="00FE43F4">
      <w:pPr>
        <w:tabs>
          <w:tab w:val="left" w:pos="4856"/>
        </w:tabs>
        <w:rPr>
          <w:rFonts w:ascii="Comic Sans MS" w:hAnsi="Comic Sans MS"/>
          <w:b/>
          <w:color w:val="00B0F0"/>
          <w:sz w:val="32"/>
        </w:rPr>
      </w:pPr>
      <w:r w:rsidRPr="00FE43F4">
        <w:rPr>
          <w:rFonts w:ascii="Comic Sans MS" w:hAnsi="Comic Sans MS"/>
          <w:b/>
          <w:color w:val="00B0F0"/>
          <w:sz w:val="32"/>
        </w:rPr>
        <w:t>Example:</w:t>
      </w:r>
    </w:p>
    <w:p w:rsidR="00FE43F4" w:rsidRPr="00FE43F4" w:rsidRDefault="00FE43F4" w:rsidP="00FE43F4">
      <w:pPr>
        <w:rPr>
          <w:rFonts w:ascii="Comic Sans MS" w:hAnsi="Comic Sans MS"/>
          <w:color w:val="00B0F0"/>
          <w:sz w:val="32"/>
        </w:rPr>
      </w:pPr>
      <w:r>
        <w:rPr>
          <w:rFonts w:ascii="Comic Sans MS" w:hAnsi="Comic Sans MS"/>
          <w:noProof/>
          <w:color w:val="00B0F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294005</wp:posOffset>
                </wp:positionV>
                <wp:extent cx="0" cy="467832"/>
                <wp:effectExtent l="76200" t="0" r="57150" b="660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47E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2.4pt;margin-top:23.15pt;width:0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g00gEAAP8DAAAOAAAAZHJzL2Uyb0RvYy54bWysU9uO0zAQfUfiHyy/07QFLauq6Qp1gRcE&#10;FQsf4HXGjSXfNB6a9u8ZO2kWAUIC8TKJL2fmnDPj7d3ZO3ECzDaGVq4WSykg6NjZcGzl1y/vXtxK&#10;kUmFTrkYoJUXyPJu9/zZdkgbWMc+ug5QcJKQN0NqZU+UNk2TdQ9e5UVMEPjQRPSKeInHpkM1cHbv&#10;mvVyedMMEbuEUUPOvHs/HspdzW8MaPpkTAYSrpXMjWrEGh9LbHZbtTmiSr3VEw31Dyy8soGLzqnu&#10;FSnxDe0vqbzVGHM0tNDRN9EYq6FqYDWr5U9qHnqVoGphc3Kabcr/L63+eDqgsB33ToqgPLfogVDZ&#10;Y0/iDWIcxD6GwDZGFKvi1pDyhkH7cMBpldMBi/SzQV++LEqcq8OX2WE4k9DjpubdVzevb1+uS7rm&#10;CZcw03uIXpSfVuaJxlx/VQ1Wpw+ZRuAVUIq6UCIp696GTtAlsRBCq8LRwVSnXGkK/ZFw/aOLgxH+&#10;GQzbwBTHMnUAYe9QnBSPjtIaAlUDmLELfLvAjHVuBi4rvz8Cp/sFCnU4/wY8I2rlGGgGexsi/q46&#10;na+UzXj/6sCou1jwGLtLbWW1hqes9mR6EWWMf1xX+NO73X0HAAD//wMAUEsDBBQABgAIAAAAIQDc&#10;Ow6m2wAAAAoBAAAPAAAAZHJzL2Rvd25yZXYueG1sTI9NT8MwDIbvSPyHyEjcWEpbVag0ncaXtCNs&#10;XLhljddWa5wqybbw7zHiwI62H73v42aZ7CRO6MPoSMH9IgOB1DkzUq/gc/t29wAiRE1GT45QwTcG&#10;WLbXV42ujTvTB542sRccQqHWCoYY51rK0A1odVi4GYlve+etjjz6XhqvzxxuJ5lnWSWtHokbBj3j&#10;84DdYXO0Cp7e13b18uUTFsVrGdLW5dStlbq9SatHEBFT/IfhV5/VoWWnnTuSCWJSkFclq0cFZVWA&#10;YOBvsWOSi0G2jbx8of0BAAD//wMAUEsBAi0AFAAGAAgAAAAhALaDOJL+AAAA4QEAABMAAAAAAAAA&#10;AAAAAAAAAAAAAFtDb250ZW50X1R5cGVzXS54bWxQSwECLQAUAAYACAAAACEAOP0h/9YAAACUAQAA&#10;CwAAAAAAAAAAAAAAAAAvAQAAX3JlbHMvLnJlbHNQSwECLQAUAAYACAAAACEAVTD4NNIBAAD/AwAA&#10;DgAAAAAAAAAAAAAAAAAuAgAAZHJzL2Uyb0RvYy54bWxQSwECLQAUAAYACAAAACEA3DsOptsAAAAK&#10;AQAADwAAAAAAAAAAAAAAAAAsBAAAZHJzL2Rvd25yZXYueG1sUEsFBgAAAAAEAAQA8wAAADQFAAAA&#10;AA==&#10;" strokecolor="#4579b8 [3044]">
                <v:stroke endarrow="block"/>
              </v:shape>
            </w:pict>
          </mc:Fallback>
        </mc:AlternateContent>
      </w:r>
      <w:r w:rsidR="002E7BCA">
        <w:rPr>
          <w:rFonts w:ascii="Comic Sans MS" w:hAnsi="Comic Sans MS"/>
          <w:color w:val="00B0F0"/>
          <w:sz w:val="32"/>
        </w:rPr>
        <w:t>The wind blew around her</w:t>
      </w:r>
      <w:r w:rsidRPr="00FE43F4">
        <w:rPr>
          <w:rFonts w:ascii="Comic Sans MS" w:hAnsi="Comic Sans MS"/>
          <w:color w:val="00B0F0"/>
          <w:sz w:val="32"/>
        </w:rPr>
        <w:t>.</w:t>
      </w:r>
    </w:p>
    <w:p w:rsidR="00FE43F4" w:rsidRPr="00FE43F4" w:rsidRDefault="00FE43F4" w:rsidP="00FE43F4">
      <w:pPr>
        <w:tabs>
          <w:tab w:val="left" w:pos="4856"/>
        </w:tabs>
        <w:rPr>
          <w:rFonts w:ascii="Comic Sans MS" w:hAnsi="Comic Sans MS"/>
          <w:b/>
          <w:color w:val="00B0F0"/>
          <w:sz w:val="32"/>
        </w:rPr>
      </w:pPr>
    </w:p>
    <w:p w:rsidR="00FE43F4" w:rsidRDefault="002E7BCA" w:rsidP="00FE43F4">
      <w:pPr>
        <w:tabs>
          <w:tab w:val="left" w:pos="4856"/>
        </w:tabs>
        <w:rPr>
          <w:rFonts w:ascii="Comic Sans MS" w:hAnsi="Comic Sans MS"/>
          <w:color w:val="00B0F0"/>
          <w:sz w:val="32"/>
        </w:rPr>
      </w:pPr>
      <w:r>
        <w:rPr>
          <w:rFonts w:ascii="Comic Sans MS" w:hAnsi="Comic Sans MS"/>
          <w:noProof/>
          <w:color w:val="00B0F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724B2" wp14:editId="0E07BBED">
                <wp:simplePos x="0" y="0"/>
                <wp:positionH relativeFrom="column">
                  <wp:posOffset>1645920</wp:posOffset>
                </wp:positionH>
                <wp:positionV relativeFrom="paragraph">
                  <wp:posOffset>341630</wp:posOffset>
                </wp:positionV>
                <wp:extent cx="0" cy="467832"/>
                <wp:effectExtent l="76200" t="0" r="57150" b="660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D37A6" id="Straight Arrow Connector 4" o:spid="_x0000_s1026" type="#_x0000_t32" style="position:absolute;margin-left:129.6pt;margin-top:26.9pt;width:0;height:3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It0QEAAP8DAAAOAAAAZHJzL2Uyb0RvYy54bWysU9uO0zAQfUfiHyy/06SlWlZR0xXqAi8I&#10;KhY+wOuME0u+aTw07d9jO2kWLQgJxMsktuecOXM83t2drWEnwKi9a/l6VXMGTvpOu77l376+f3XL&#10;WSThOmG8g5ZfIPK7/csXuzE0sPGDNx0gSyQuNmNo+UAUmqqKcgAr4soHcOlQebSC0hL7qkMxJnZr&#10;qk1d31Sjxy6glxBj2r2fDvm+8CsFkj4rFYGYaXnSRiViiY85VvudaHoUYdByliH+QYUV2qWiC9W9&#10;IMG+o/6FymqJPnpFK+lt5ZXSEkoPqZt1/aybh0EEKL0kc2JYbIr/j1Z+Oh2R6a7lW86csOmKHgiF&#10;7gdibxH9yA7euWSjR7bNbo0hNgl0cEecVzEcMbd+VmjzNzXFzsXhy+IwnInJaVOm3e3Nm9vXm0xX&#10;PeECRvoA3rL80/I4y1jqr4vB4vQx0gS8AnJR43Ikoc071zG6hNQIoRauNzDXySlVlj8JLn90MTDB&#10;v4BKNiSJU5kygHAwyE4ijY6QEhytF6aUnWFKG7MA66Lvj8A5P0OhDOffgBdEqewdLWCrncffVafz&#10;VbKa8q8OTH1nCx59dylXWaxJU1buZH4ReYx/Xhf407vd/wAAAP//AwBQSwMEFAAGAAgAAAAhACP5&#10;Zp/cAAAACgEAAA8AAABkcnMvZG93bnJldi54bWxMj01PwzAMhu9I/IfISNxYSkphlKbT+JJ2hG0X&#10;bllr2orGqZJsC/8eox3gaPvR6+etFsmO4oA+DI40XM8yEEiNawfqNGw3r1dzECEaas3oCDV8Y4BF&#10;fX5WmbJ1R3rHwzp2gkMolEZDH+NUShmaHq0JMzch8e3TeWsij76TrTdHDrejVFl2K60ZiD/0ZsKn&#10;Hpuv9d5qeHxb2eXzh0+Y5y83IW2comal9eVFWj6AiJjiHwy/+qwONTvt3J7aIEYNqrhXjGoocq7A&#10;wGmxY1LdFSDrSv6vUP8AAAD//wMAUEsBAi0AFAAGAAgAAAAhALaDOJL+AAAA4QEAABMAAAAAAAAA&#10;AAAAAAAAAAAAAFtDb250ZW50X1R5cGVzXS54bWxQSwECLQAUAAYACAAAACEAOP0h/9YAAACUAQAA&#10;CwAAAAAAAAAAAAAAAAAvAQAAX3JlbHMvLnJlbHNQSwECLQAUAAYACAAAACEA6z8SLdEBAAD/AwAA&#10;DgAAAAAAAAAAAAAAAAAuAgAAZHJzL2Uyb0RvYy54bWxQSwECLQAUAAYACAAAACEAI/lmn9wAAAAK&#10;AQAADwAAAAAAAAAAAAAAAAArBAAAZHJzL2Rvd25yZXYueG1sUEsFBgAAAAAEAAQA8wAAADQFAAAA&#10;AA==&#10;" strokecolor="#4579b8 [3044]">
                <v:stroke endarrow="block"/>
              </v:shape>
            </w:pict>
          </mc:Fallback>
        </mc:AlternateContent>
      </w:r>
      <w:r>
        <w:rPr>
          <w:rFonts w:ascii="Comic Sans MS" w:hAnsi="Comic Sans MS"/>
          <w:color w:val="00B0F0"/>
          <w:sz w:val="32"/>
        </w:rPr>
        <w:t>The icy wind blew around her.</w:t>
      </w:r>
    </w:p>
    <w:p w:rsidR="002E7BCA" w:rsidRDefault="002E7BCA" w:rsidP="00FE43F4">
      <w:pPr>
        <w:tabs>
          <w:tab w:val="left" w:pos="4856"/>
        </w:tabs>
        <w:rPr>
          <w:rFonts w:ascii="Comic Sans MS" w:hAnsi="Comic Sans MS"/>
          <w:b/>
          <w:color w:val="0070C0"/>
          <w:sz w:val="32"/>
        </w:rPr>
      </w:pPr>
    </w:p>
    <w:p w:rsidR="002E7BCA" w:rsidRPr="002E7BCA" w:rsidRDefault="002E7BCA" w:rsidP="00FE43F4">
      <w:pPr>
        <w:tabs>
          <w:tab w:val="left" w:pos="4856"/>
        </w:tabs>
        <w:rPr>
          <w:rFonts w:ascii="Comic Sans MS" w:hAnsi="Comic Sans MS"/>
          <w:color w:val="00B0F0"/>
          <w:sz w:val="32"/>
        </w:rPr>
      </w:pPr>
      <w:r>
        <w:rPr>
          <w:rFonts w:ascii="Comic Sans MS" w:hAnsi="Comic Sans MS"/>
          <w:color w:val="00B0F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724B2" wp14:editId="0E07BBED">
                <wp:simplePos x="0" y="0"/>
                <wp:positionH relativeFrom="column">
                  <wp:posOffset>1623060</wp:posOffset>
                </wp:positionH>
                <wp:positionV relativeFrom="paragraph">
                  <wp:posOffset>419100</wp:posOffset>
                </wp:positionV>
                <wp:extent cx="0" cy="467832"/>
                <wp:effectExtent l="76200" t="0" r="57150" b="660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C05B6" id="Straight Arrow Connector 5" o:spid="_x0000_s1026" type="#_x0000_t32" style="position:absolute;margin-left:127.8pt;margin-top:33pt;width:0;height:3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+c0gEAAP8DAAAOAAAAZHJzL2Uyb0RvYy54bWysU9uO0zAQfUfiHyy/06SFXVZV0xXqAi8I&#10;Kpb9AK8zTiz5pvHQpH+P7aRZBGglEC+T2J5z5szxeHc7WsNOgFF71/D1quYMnPStdl3DH759eHXD&#10;WSThWmG8g4afIfLb/csXuyFsYeN7b1pAlkhc3A6h4T1R2FZVlD1YEVc+gEuHyqMVlJbYVS2KIbFb&#10;U23q+roaPLYBvYQY0+7ddMj3hV8pkPRFqQjETMOTNioRS3zMsdrvxLZDEXotZxniH1RYoV0qulDd&#10;CRLsO+rfqKyW6KNXtJLeVl4pLaH0kLpZ1790c9+LAKWXZE4Mi03x/9HKz6cjMt02/IozJ2y6ontC&#10;obue2DtEP7CDdy7Z6JFdZbeGELcJdHBHnFcxHDG3Piq0+ZuaYmNx+Lw4DCMxOW3KtPvm+u3N602m&#10;q55wASN9BG9Z/ml4nGUs9dfFYHH6FGkCXgC5qHE5ktDmvWsZnUNqhFAL1xmY6+SUKsufBJc/OhuY&#10;4F9BJRuSxKlMGUA4GGQnkUZHSAmO1gtTys4wpY1ZgHXR9yxwzs9QKMP5N+AFUSp7RwvYaufxT9Vp&#10;vEhWU/7FganvbMGjb8/lKos1acrKncwvIo/xz+sCf3q3+x8AAAD//wMAUEsDBBQABgAIAAAAIQDk&#10;xqLE3AAAAAoBAAAPAAAAZHJzL2Rvd25yZXYueG1sTI9NT8MwDIbvSPyHyEjcWErLyihNp/El7Qgb&#10;l92yxrQVjVMl2Rb+PUYc4Gj70evnrZfJjuKIPgyOFFzPMhBIrTMDdQrety9XCxAhajJ6dIQKvjDA&#10;sjk/q3Vl3Ine8LiJneAQCpVW0Mc4VVKGtkerw8xNSHz7cN7qyKPvpPH6xOF2lHmWldLqgfhDryd8&#10;7LH93BysgofXtV097XzConi+CWnrcmrXSl1epNU9iIgp/sHwo8/q0LDT3h3IBDEqyOfzklEFZcmd&#10;GPhd7Jks7m5BNrX8X6H5BgAA//8DAFBLAQItABQABgAIAAAAIQC2gziS/gAAAOEBAAATAAAAAAAA&#10;AAAAAAAAAAAAAABbQ29udGVudF9UeXBlc10ueG1sUEsBAi0AFAAGAAgAAAAhADj9If/WAAAAlAEA&#10;AAsAAAAAAAAAAAAAAAAALwEAAF9yZWxzLy5yZWxzUEsBAi0AFAAGAAgAAAAhAPI+X5zSAQAA/wMA&#10;AA4AAAAAAAAAAAAAAAAALgIAAGRycy9lMm9Eb2MueG1sUEsBAi0AFAAGAAgAAAAhAOTGosTcAAAA&#10;Cg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 w:rsidRPr="002E7BCA">
        <w:rPr>
          <w:rFonts w:ascii="Comic Sans MS" w:hAnsi="Comic Sans MS"/>
          <w:color w:val="00B0F0"/>
          <w:sz w:val="32"/>
        </w:rPr>
        <w:t>The icy wind whirled around her.</w:t>
      </w:r>
    </w:p>
    <w:p w:rsidR="002E7BCA" w:rsidRDefault="002E7BCA" w:rsidP="00FE43F4">
      <w:pPr>
        <w:tabs>
          <w:tab w:val="left" w:pos="4856"/>
        </w:tabs>
        <w:rPr>
          <w:rFonts w:ascii="Comic Sans MS" w:hAnsi="Comic Sans MS"/>
          <w:b/>
          <w:color w:val="0070C0"/>
          <w:sz w:val="32"/>
        </w:rPr>
      </w:pPr>
    </w:p>
    <w:p w:rsidR="002E7BCA" w:rsidRPr="002E7BCA" w:rsidRDefault="002E7BCA" w:rsidP="002E7BCA">
      <w:pPr>
        <w:tabs>
          <w:tab w:val="left" w:pos="4856"/>
        </w:tabs>
        <w:rPr>
          <w:rFonts w:ascii="Comic Sans MS" w:hAnsi="Comic Sans MS"/>
          <w:color w:val="00B0F0"/>
          <w:sz w:val="32"/>
        </w:rPr>
      </w:pPr>
      <w:r>
        <w:rPr>
          <w:rFonts w:ascii="Comic Sans MS" w:hAnsi="Comic Sans MS"/>
          <w:color w:val="00B0F0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A7000" wp14:editId="7D478723">
                <wp:simplePos x="0" y="0"/>
                <wp:positionH relativeFrom="column">
                  <wp:posOffset>1623060</wp:posOffset>
                </wp:positionH>
                <wp:positionV relativeFrom="paragraph">
                  <wp:posOffset>419100</wp:posOffset>
                </wp:positionV>
                <wp:extent cx="0" cy="467832"/>
                <wp:effectExtent l="76200" t="0" r="57150" b="660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86184" id="Straight Arrow Connector 6" o:spid="_x0000_s1026" type="#_x0000_t32" style="position:absolute;margin-left:127.8pt;margin-top:33pt;width:0;height:3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mU0QEAAP8DAAAOAAAAZHJzL2Uyb0RvYy54bWysU9uO0zAQfUfiHyy/06QFlVXVdIW6wAuC&#10;ioUP8DrjxJJvGg9N+vfYTppFgJB2xcsktuecOXM83t+O1rAzYNTeNXy9qjkDJ32rXdfw798+vLrh&#10;LJJwrTDeQcMvEPnt4eWL/RB2sPG9Ny0gSyQu7obQ8J4o7Koqyh6siCsfwKVD5dEKSkvsqhbFkNit&#10;qTZ1va0Gj21ALyHGtHs3HfJD4VcKJH1RKgIx0/CkjUrEEh9yrA57setQhF7LWYZ4hgortEtFF6o7&#10;QYL9QP0HldUSffSKVtLbyiulJZQeUjfr+rdu7nsRoPSSzIlhsSn+P1r5+XxCptuGbzlzwqYruicU&#10;uuuJvUP0Azt655KNHtk2uzWEuEugozvhvIrhhLn1UaHN39QUG4vDl8VhGInJaVOm3TfbtzevN5mu&#10;esQFjPQRvGX5p+FxlrHUXxeDxflTpAl4BeSixuVIQpv3rmV0CakRQi1cZ2Cuk1OqLH8SXP7oYmCC&#10;fwWVbEgSpzJlAOFokJ1FGh0hJThaL0wpO8OUNmYB1kXfP4FzfoZCGc6ngBdEqewdLWCrnce/Vafx&#10;KllN+VcHpr6zBQ++vZSrLNakKSt3Mr+IPMa/rgv88d0efgIAAP//AwBQSwMEFAAGAAgAAAAhAOTG&#10;osTcAAAACgEAAA8AAABkcnMvZG93bnJldi54bWxMj01PwzAMhu9I/IfISNxYSsvKKE2n8SXtCBuX&#10;3bLGtBWNUyXZFv49RhzgaPvR6+etl8mO4og+DI4UXM8yEEitMwN1Ct63L1cLECFqMnp0hAq+MMCy&#10;OT+rdWXcid7wuImd4BAKlVbQxzhVUoa2R6vDzE1IfPtw3urIo++k8frE4XaUeZaV0uqB+EOvJ3zs&#10;sf3cHKyCh9e1XT3tfMKieL4JaetyatdKXV6k1T2IiCn+wfCjz+rQsNPeHcgEMSrI5/OSUQVlyZ0Y&#10;+F3smSzubkE2tfxfofkGAAD//wMAUEsBAi0AFAAGAAgAAAAhALaDOJL+AAAA4QEAABMAAAAAAAAA&#10;AAAAAAAAAAAAAFtDb250ZW50X1R5cGVzXS54bWxQSwECLQAUAAYACAAAACEAOP0h/9YAAACUAQAA&#10;CwAAAAAAAAAAAAAAAAAvAQAAX3JlbHMvLnJlbHNQSwECLQAUAAYACAAAACEAmDv5lNEBAAD/AwAA&#10;DgAAAAAAAAAAAAAAAAAuAgAAZHJzL2Uyb0RvYy54bWxQSwECLQAUAAYACAAAACEA5MaixNwAAAAK&#10;AQAADwAAAAAAAAAAAAAAAAArBAAAZHJzL2Rvd25yZXYueG1sUEsFBgAAAAAEAAQA8wAAADQFAAAA&#10;AA==&#10;" strokecolor="#4579b8 [3044]">
                <v:stroke endarrow="block"/>
              </v:shape>
            </w:pict>
          </mc:Fallback>
        </mc:AlternateContent>
      </w:r>
      <w:r w:rsidRPr="002E7BCA">
        <w:rPr>
          <w:rFonts w:ascii="Comic Sans MS" w:hAnsi="Comic Sans MS"/>
          <w:color w:val="00B0F0"/>
          <w:sz w:val="32"/>
        </w:rPr>
        <w:t xml:space="preserve">The icy wind whirled </w:t>
      </w:r>
      <w:r w:rsidRPr="002E7BCA">
        <w:rPr>
          <w:rFonts w:ascii="Comic Sans MS" w:hAnsi="Comic Sans MS"/>
          <w:color w:val="00B0F0"/>
          <w:sz w:val="32"/>
        </w:rPr>
        <w:t xml:space="preserve">bitterly </w:t>
      </w:r>
      <w:r w:rsidRPr="002E7BCA">
        <w:rPr>
          <w:rFonts w:ascii="Comic Sans MS" w:hAnsi="Comic Sans MS"/>
          <w:color w:val="00B0F0"/>
          <w:sz w:val="32"/>
        </w:rPr>
        <w:t>around her.</w:t>
      </w:r>
    </w:p>
    <w:p w:rsidR="002E7BCA" w:rsidRDefault="002E7BCA" w:rsidP="00FE43F4">
      <w:pPr>
        <w:tabs>
          <w:tab w:val="left" w:pos="4856"/>
        </w:tabs>
        <w:rPr>
          <w:rFonts w:ascii="Comic Sans MS" w:hAnsi="Comic Sans MS"/>
          <w:b/>
          <w:color w:val="0070C0"/>
          <w:sz w:val="32"/>
        </w:rPr>
      </w:pPr>
    </w:p>
    <w:p w:rsidR="002E7BCA" w:rsidRPr="002E7BCA" w:rsidRDefault="002E7BCA" w:rsidP="002E7BCA">
      <w:pPr>
        <w:tabs>
          <w:tab w:val="left" w:pos="4856"/>
        </w:tabs>
        <w:rPr>
          <w:rFonts w:ascii="Comic Sans MS" w:hAnsi="Comic Sans MS"/>
          <w:color w:val="00B0F0"/>
          <w:sz w:val="32"/>
        </w:rPr>
      </w:pPr>
      <w:r>
        <w:rPr>
          <w:rFonts w:ascii="Comic Sans MS" w:hAnsi="Comic Sans MS"/>
          <w:color w:val="00B0F0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59DC6" wp14:editId="65C25D3D">
                <wp:simplePos x="0" y="0"/>
                <wp:positionH relativeFrom="column">
                  <wp:posOffset>1623060</wp:posOffset>
                </wp:positionH>
                <wp:positionV relativeFrom="paragraph">
                  <wp:posOffset>419100</wp:posOffset>
                </wp:positionV>
                <wp:extent cx="0" cy="467832"/>
                <wp:effectExtent l="76200" t="0" r="57150" b="660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3B1D3" id="Straight Arrow Connector 7" o:spid="_x0000_s1026" type="#_x0000_t32" style="position:absolute;margin-left:127.8pt;margin-top:33pt;width:0;height:3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Ql0QEAAP8DAAAOAAAAZHJzL2Uyb0RvYy54bWysU9uO0zAQfUfiHyy/06QFbVdR0xXqAi8I&#10;KhY+wOuME0u+aTw07d9jO2kWLQgJxMsktuecOXM83t2drWEnwKi9a/l6VXMGTvpOu77l376+f3XL&#10;WSThOmG8g5ZfIPK7/csXuzE0sPGDNx0gSyQuNmNo+UAUmqqKcgAr4soHcOlQebSC0hL7qkMxJnZr&#10;qk1d31Sjxy6glxBj2r2fDvm+8CsFkj4rFYGYaXnSRiViiY85VvudaHoUYdByliH+QYUV2qWiC9W9&#10;IMG+o/6FymqJPnpFK+lt5ZXSEkoPqZt1/aybh0EEKL0kc2JYbIr/j1Z+Oh2R6a7lW86csOmKHgiF&#10;7gdibxH9yA7euWSjR7bNbo0hNgl0cEecVzEcMbd+VmjzNzXFzsXhy+IwnInJaVOm3Tc329vXm0xX&#10;PeECRvoA3rL80/I4y1jqr4vB4vQx0gS8AnJR43Ikoc071zG6hNQIoRauNzDXySlVlj8JLn90MTDB&#10;v4BKNiSJU5kygHAwyE4ijY6QEhytF6aUnWFKG7MA66Lvj8A5P0OhDOffgBdEqewdLWCrncffVafz&#10;VbKa8q8OTH1nCx59dylXWaxJU1buZH4ReYx/Xhf407vd/wAAAP//AwBQSwMEFAAGAAgAAAAhAOTG&#10;osTcAAAACgEAAA8AAABkcnMvZG93bnJldi54bWxMj01PwzAMhu9I/IfISNxYSsvKKE2n8SXtCBuX&#10;3bLGtBWNUyXZFv49RhzgaPvR6+etl8mO4og+DI4UXM8yEEitMwN1Ct63L1cLECFqMnp0hAq+MMCy&#10;OT+rdWXcid7wuImd4BAKlVbQxzhVUoa2R6vDzE1IfPtw3urIo++k8frE4XaUeZaV0uqB+EOvJ3zs&#10;sf3cHKyCh9e1XT3tfMKieL4JaetyatdKXV6k1T2IiCn+wfCjz+rQsNPeHcgEMSrI5/OSUQVlyZ0Y&#10;+F3smSzubkE2tfxfofkGAAD//wMAUEsBAi0AFAAGAAgAAAAhALaDOJL+AAAA4QEAABMAAAAAAAAA&#10;AAAAAAAAAAAAAFtDb250ZW50X1R5cGVzXS54bWxQSwECLQAUAAYACAAAACEAOP0h/9YAAACUAQAA&#10;CwAAAAAAAAAAAAAAAAAvAQAAX3JlbHMvLnJlbHNQSwECLQAUAAYACAAAACEAgTq0JdEBAAD/AwAA&#10;DgAAAAAAAAAAAAAAAAAuAgAAZHJzL2Uyb0RvYy54bWxQSwECLQAUAAYACAAAACEA5MaixNwAAAAK&#10;AQAADwAAAAAAAAAAAAAAAAArBAAAZHJzL2Rvd25yZXYueG1sUEsFBgAAAAAEAAQA8wAAADQFAAAA&#10;AA==&#10;" strokecolor="#4579b8 [3044]">
                <v:stroke endarrow="block"/>
              </v:shape>
            </w:pict>
          </mc:Fallback>
        </mc:AlternateContent>
      </w:r>
      <w:r w:rsidRPr="002E7BCA">
        <w:rPr>
          <w:rFonts w:ascii="Comic Sans MS" w:hAnsi="Comic Sans MS"/>
          <w:color w:val="00B0F0"/>
          <w:sz w:val="32"/>
        </w:rPr>
        <w:t>Bitterly, t</w:t>
      </w:r>
      <w:r w:rsidRPr="002E7BCA">
        <w:rPr>
          <w:rFonts w:ascii="Comic Sans MS" w:hAnsi="Comic Sans MS"/>
          <w:color w:val="00B0F0"/>
          <w:sz w:val="32"/>
        </w:rPr>
        <w:t>he</w:t>
      </w:r>
      <w:r w:rsidRPr="002E7BCA">
        <w:rPr>
          <w:rFonts w:ascii="Comic Sans MS" w:hAnsi="Comic Sans MS"/>
          <w:color w:val="00B0F0"/>
          <w:sz w:val="32"/>
        </w:rPr>
        <w:t xml:space="preserve"> icy wind whirled</w:t>
      </w:r>
      <w:r w:rsidRPr="002E7BCA">
        <w:rPr>
          <w:rFonts w:ascii="Comic Sans MS" w:hAnsi="Comic Sans MS"/>
          <w:color w:val="00B0F0"/>
          <w:sz w:val="32"/>
        </w:rPr>
        <w:t xml:space="preserve"> around her.</w:t>
      </w:r>
    </w:p>
    <w:p w:rsidR="002E7BCA" w:rsidRDefault="002E7BCA" w:rsidP="00FE43F4">
      <w:pPr>
        <w:tabs>
          <w:tab w:val="left" w:pos="4856"/>
        </w:tabs>
        <w:rPr>
          <w:rFonts w:ascii="Comic Sans MS" w:hAnsi="Comic Sans MS"/>
          <w:b/>
          <w:color w:val="0070C0"/>
          <w:sz w:val="32"/>
        </w:rPr>
      </w:pPr>
    </w:p>
    <w:p w:rsidR="002E7BCA" w:rsidRPr="002E7BCA" w:rsidRDefault="002E7BCA" w:rsidP="00FE43F4">
      <w:pPr>
        <w:tabs>
          <w:tab w:val="left" w:pos="4856"/>
        </w:tabs>
        <w:rPr>
          <w:rFonts w:ascii="Comic Sans MS" w:hAnsi="Comic Sans MS"/>
          <w:color w:val="00B0F0"/>
          <w:sz w:val="32"/>
        </w:rPr>
      </w:pPr>
      <w:r>
        <w:rPr>
          <w:rFonts w:ascii="Comic Sans MS" w:hAnsi="Comic Sans MS"/>
          <w:color w:val="00B0F0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009A1" wp14:editId="122E17B2">
                <wp:simplePos x="0" y="0"/>
                <wp:positionH relativeFrom="column">
                  <wp:posOffset>1592580</wp:posOffset>
                </wp:positionH>
                <wp:positionV relativeFrom="paragraph">
                  <wp:posOffset>514985</wp:posOffset>
                </wp:positionV>
                <wp:extent cx="0" cy="467832"/>
                <wp:effectExtent l="76200" t="0" r="57150" b="660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12550" id="Straight Arrow Connector 8" o:spid="_x0000_s1026" type="#_x0000_t32" style="position:absolute;margin-left:125.4pt;margin-top:40.55pt;width:0;height:36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oP0AEAAP8DAAAOAAAAZHJzL2Uyb0RvYy54bWysU9uO0zAQfUfiHyy/07QFLauq6Qp1gRcE&#10;FQsf4HXGjSXfNB6a9u8ZO2kWAUIC8TKJL+fMmTPj7d3ZO3ECzDaGVq4WSykg6NjZcGzl1y/vXtxK&#10;kUmFTrkYoJUXyPJu9/zZdkgbWMc+ug5QMEnImyG1sidKm6bJugev8iImCHxoInpFvMRj06EamN27&#10;Zr1c3jRDxC5h1JAz796Ph3JX+Y0BTZ+MyUDCtZK1UY1Y42OJzW6rNkdUqbd6kqH+QYVXNnDSmepe&#10;kRLf0P5C5a3GmKOhhY6+icZYDbUGrma1/Kmah14lqLWwOTnNNuX/R6s/ng4obNdKblRQnlv0QKjs&#10;sSfxBjEOYh9DYBsjitvi1pDyhkH7cMBpldMBS+lng758uShxrg5fZofhTEKPm5p3X928vn25LnTN&#10;Ey5hpvcQvSg/rcyTjDn/qhqsTh8yjcAroCR1oURS1r0NnaBL4kIIrQpHB1OecqUp8kfB9Y8uDkb4&#10;ZzBsA0sc09QBhL1DcVI8OkprCLSamfh2gRnr3AxcVn1/BE73CxTqcP4NeEbUzDHQDPY2RPxddjpf&#10;JZvx/tWBse5iwWPsLrWV1RqestqT6UWUMf5xXeFP73b3HQAA//8DAFBLAwQUAAYACAAAACEADtPx&#10;MN0AAAAKAQAADwAAAGRycy9kb3ducmV2LnhtbEyPTU/DMAyG70j8h8hI3FjabkNV13QaX9KOsHHh&#10;ljVeW9E4VZJt4d9jxAGOth+9ft56newozujD4EhBPstAILXODNQpeN+/3JUgQtRk9OgIFXxhgHVz&#10;fVXryrgLveF5FzvBIRQqraCPcaqkDG2PVoeZm5D4dnTe6sij76Tx+sLhdpRFlt1LqwfiD72e8LHH&#10;9nN3sgoeXrd28/ThE87nz4uQ9q6gdqvU7U3arEBETPEPhh99VoeGnQ7uRCaIUUGxzFg9KijzHAQD&#10;v4sDk8tFCbKp5f8KzTcAAAD//wMAUEsBAi0AFAAGAAgAAAAhALaDOJL+AAAA4QEAABMAAAAAAAAA&#10;AAAAAAAAAAAAAFtDb250ZW50X1R5cGVzXS54bWxQSwECLQAUAAYACAAAACEAOP0h/9YAAACUAQAA&#10;CwAAAAAAAAAAAAAAAAAvAQAAX3JlbHMvLnJlbHNQSwECLQAUAAYACAAAACEAQyqKD9ABAAD/AwAA&#10;DgAAAAAAAAAAAAAAAAAuAgAAZHJzL2Uyb0RvYy54bWxQSwECLQAUAAYACAAAACEADtPxMN0AAAAK&#10;AQAADwAAAAAAAAAAAAAAAAAqBAAAZHJzL2Rvd25yZXYueG1sUEsFBgAAAAAEAAQA8wAAADQFAAAA&#10;AA==&#10;" strokecolor="#4579b8 [3044]">
                <v:stroke endarrow="block"/>
              </v:shape>
            </w:pict>
          </mc:Fallback>
        </mc:AlternateContent>
      </w:r>
      <w:r w:rsidRPr="002E7BCA">
        <w:rPr>
          <w:rFonts w:ascii="Comic Sans MS" w:hAnsi="Comic Sans MS"/>
          <w:color w:val="00B0F0"/>
          <w:sz w:val="32"/>
        </w:rPr>
        <w:t>Bitterly, the icy wind whirled around her cold, numb ears.</w:t>
      </w:r>
    </w:p>
    <w:p w:rsidR="002E7BCA" w:rsidRDefault="002E7BCA" w:rsidP="00FE43F4">
      <w:pPr>
        <w:tabs>
          <w:tab w:val="left" w:pos="4856"/>
        </w:tabs>
        <w:rPr>
          <w:rFonts w:ascii="Comic Sans MS" w:hAnsi="Comic Sans MS"/>
          <w:b/>
          <w:color w:val="0070C0"/>
          <w:sz w:val="32"/>
        </w:rPr>
      </w:pPr>
    </w:p>
    <w:p w:rsidR="002E7BCA" w:rsidRDefault="002E7BCA" w:rsidP="002E7BCA">
      <w:pPr>
        <w:tabs>
          <w:tab w:val="left" w:pos="4856"/>
        </w:tabs>
        <w:rPr>
          <w:rFonts w:ascii="Comic Sans MS" w:hAnsi="Comic Sans MS"/>
          <w:color w:val="00B0F0"/>
          <w:sz w:val="32"/>
        </w:rPr>
      </w:pPr>
      <w:r w:rsidRPr="002E7BCA">
        <w:rPr>
          <w:rFonts w:ascii="Comic Sans MS" w:hAnsi="Comic Sans MS"/>
          <w:color w:val="00B0F0"/>
          <w:sz w:val="32"/>
        </w:rPr>
        <w:t>Bitterly, the icy wind whi</w:t>
      </w:r>
      <w:r w:rsidRPr="002E7BCA">
        <w:rPr>
          <w:rFonts w:ascii="Comic Sans MS" w:hAnsi="Comic Sans MS"/>
          <w:color w:val="00B0F0"/>
          <w:sz w:val="32"/>
        </w:rPr>
        <w:t xml:space="preserve">rled around her cold, numb ears as she firmly tugged onto the rope that held her bucket. </w:t>
      </w:r>
    </w:p>
    <w:p w:rsidR="002E7BCA" w:rsidRDefault="002E7BCA" w:rsidP="002E7BCA">
      <w:pPr>
        <w:tabs>
          <w:tab w:val="left" w:pos="4856"/>
        </w:tabs>
        <w:rPr>
          <w:rFonts w:ascii="Comic Sans MS" w:hAnsi="Comic Sans MS"/>
          <w:color w:val="00B0F0"/>
          <w:sz w:val="32"/>
        </w:rPr>
      </w:pPr>
    </w:p>
    <w:p w:rsidR="002E7BCA" w:rsidRDefault="002E7BCA" w:rsidP="002E7BCA">
      <w:pPr>
        <w:tabs>
          <w:tab w:val="left" w:pos="4856"/>
        </w:tabs>
        <w:rPr>
          <w:rFonts w:ascii="Comic Sans MS" w:hAnsi="Comic Sans MS"/>
          <w:color w:val="A6A6A6" w:themeColor="background1" w:themeShade="A6"/>
          <w:sz w:val="32"/>
        </w:rPr>
      </w:pPr>
      <w:r w:rsidRPr="002E7BCA">
        <w:rPr>
          <w:rFonts w:ascii="Comic Sans MS" w:hAnsi="Comic Sans MS"/>
          <w:color w:val="A6A6A6" w:themeColor="background1" w:themeShade="A6"/>
          <w:sz w:val="32"/>
        </w:rPr>
        <w:t>Now you have a go.  Think of a short sentence to improve or use one of mine below:</w:t>
      </w:r>
    </w:p>
    <w:p w:rsidR="002E7BCA" w:rsidRDefault="002E7BCA" w:rsidP="002E7BCA">
      <w:pPr>
        <w:pStyle w:val="ListParagraph"/>
        <w:numPr>
          <w:ilvl w:val="0"/>
          <w:numId w:val="1"/>
        </w:numPr>
        <w:tabs>
          <w:tab w:val="left" w:pos="4856"/>
        </w:tabs>
        <w:rPr>
          <w:rFonts w:ascii="Comic Sans MS" w:hAnsi="Comic Sans MS"/>
          <w:color w:val="A6A6A6" w:themeColor="background1" w:themeShade="A6"/>
          <w:sz w:val="32"/>
        </w:rPr>
      </w:pPr>
      <w:r w:rsidRPr="002E7BCA">
        <w:rPr>
          <w:rFonts w:ascii="Comic Sans MS" w:hAnsi="Comic Sans MS"/>
          <w:color w:val="A6A6A6" w:themeColor="background1" w:themeShade="A6"/>
          <w:sz w:val="32"/>
        </w:rPr>
        <w:t>The well was deep.</w:t>
      </w:r>
    </w:p>
    <w:p w:rsidR="002E7BCA" w:rsidRDefault="002E7BCA" w:rsidP="002E7BCA">
      <w:pPr>
        <w:pStyle w:val="ListParagraph"/>
        <w:numPr>
          <w:ilvl w:val="0"/>
          <w:numId w:val="1"/>
        </w:numPr>
        <w:tabs>
          <w:tab w:val="left" w:pos="4856"/>
        </w:tabs>
        <w:rPr>
          <w:rFonts w:ascii="Comic Sans MS" w:hAnsi="Comic Sans MS"/>
          <w:color w:val="A6A6A6" w:themeColor="background1" w:themeShade="A6"/>
          <w:sz w:val="32"/>
        </w:rPr>
      </w:pPr>
      <w:r>
        <w:rPr>
          <w:rFonts w:ascii="Comic Sans MS" w:hAnsi="Comic Sans MS"/>
          <w:color w:val="A6A6A6" w:themeColor="background1" w:themeShade="A6"/>
          <w:sz w:val="32"/>
        </w:rPr>
        <w:t>The girl pulled the bucket out of the well.</w:t>
      </w:r>
    </w:p>
    <w:p w:rsidR="002E7BCA" w:rsidRDefault="002E7BCA" w:rsidP="002E7BCA">
      <w:pPr>
        <w:pStyle w:val="ListParagraph"/>
        <w:numPr>
          <w:ilvl w:val="0"/>
          <w:numId w:val="1"/>
        </w:numPr>
        <w:tabs>
          <w:tab w:val="left" w:pos="4856"/>
        </w:tabs>
        <w:rPr>
          <w:rFonts w:ascii="Comic Sans MS" w:hAnsi="Comic Sans MS"/>
          <w:color w:val="A6A6A6" w:themeColor="background1" w:themeShade="A6"/>
          <w:sz w:val="32"/>
        </w:rPr>
      </w:pPr>
      <w:r>
        <w:rPr>
          <w:rFonts w:ascii="Comic Sans MS" w:hAnsi="Comic Sans MS"/>
          <w:color w:val="A6A6A6" w:themeColor="background1" w:themeShade="A6"/>
          <w:sz w:val="32"/>
        </w:rPr>
        <w:t>She looked at the moon.</w:t>
      </w:r>
    </w:p>
    <w:p w:rsidR="002E7BCA" w:rsidRDefault="002E7BCA" w:rsidP="002E7BCA">
      <w:pPr>
        <w:pStyle w:val="ListParagraph"/>
        <w:numPr>
          <w:ilvl w:val="0"/>
          <w:numId w:val="1"/>
        </w:numPr>
        <w:tabs>
          <w:tab w:val="left" w:pos="4856"/>
        </w:tabs>
        <w:rPr>
          <w:rFonts w:ascii="Comic Sans MS" w:hAnsi="Comic Sans MS"/>
          <w:color w:val="A6A6A6" w:themeColor="background1" w:themeShade="A6"/>
          <w:sz w:val="32"/>
        </w:rPr>
      </w:pPr>
      <w:r>
        <w:rPr>
          <w:rFonts w:ascii="Comic Sans MS" w:hAnsi="Comic Sans MS"/>
          <w:color w:val="A6A6A6" w:themeColor="background1" w:themeShade="A6"/>
          <w:sz w:val="32"/>
        </w:rPr>
        <w:t>She clutched the rope.</w:t>
      </w:r>
    </w:p>
    <w:p w:rsidR="002E7BCA" w:rsidRDefault="003336FC" w:rsidP="002E7BCA">
      <w:pPr>
        <w:pStyle w:val="ListParagraph"/>
        <w:numPr>
          <w:ilvl w:val="0"/>
          <w:numId w:val="1"/>
        </w:numPr>
        <w:tabs>
          <w:tab w:val="left" w:pos="4856"/>
        </w:tabs>
        <w:rPr>
          <w:rFonts w:ascii="Comic Sans MS" w:hAnsi="Comic Sans MS"/>
          <w:color w:val="A6A6A6" w:themeColor="background1" w:themeShade="A6"/>
          <w:sz w:val="32"/>
        </w:rPr>
      </w:pPr>
      <w:r>
        <w:rPr>
          <w:rFonts w:ascii="Comic Sans MS" w:hAnsi="Comic Sans MS"/>
          <w:color w:val="A6A6A6" w:themeColor="background1" w:themeShade="A6"/>
          <w:sz w:val="32"/>
        </w:rPr>
        <w:t>A creature looked at her.</w:t>
      </w:r>
    </w:p>
    <w:p w:rsidR="003336FC" w:rsidRPr="002E7BCA" w:rsidRDefault="003336FC" w:rsidP="003336FC">
      <w:pPr>
        <w:pStyle w:val="ListParagraph"/>
        <w:tabs>
          <w:tab w:val="left" w:pos="4856"/>
        </w:tabs>
        <w:rPr>
          <w:rFonts w:ascii="Comic Sans MS" w:hAnsi="Comic Sans MS"/>
          <w:color w:val="A6A6A6" w:themeColor="background1" w:themeShade="A6"/>
          <w:sz w:val="32"/>
        </w:rPr>
      </w:pPr>
      <w:bookmarkStart w:id="0" w:name="_GoBack"/>
      <w:bookmarkEnd w:id="0"/>
    </w:p>
    <w:p w:rsidR="002E7BCA" w:rsidRPr="002E7BCA" w:rsidRDefault="002E7BCA" w:rsidP="002E7BCA">
      <w:pPr>
        <w:tabs>
          <w:tab w:val="left" w:pos="4856"/>
        </w:tabs>
        <w:rPr>
          <w:rFonts w:ascii="Comic Sans MS" w:hAnsi="Comic Sans MS"/>
          <w:color w:val="A6A6A6" w:themeColor="background1" w:themeShade="A6"/>
          <w:sz w:val="32"/>
        </w:rPr>
      </w:pPr>
    </w:p>
    <w:p w:rsidR="002E7BCA" w:rsidRPr="002E7BCA" w:rsidRDefault="002E7BCA" w:rsidP="00FE43F4">
      <w:pPr>
        <w:tabs>
          <w:tab w:val="left" w:pos="4856"/>
        </w:tabs>
        <w:rPr>
          <w:rFonts w:ascii="Comic Sans MS" w:hAnsi="Comic Sans MS"/>
          <w:color w:val="00B0F0"/>
          <w:sz w:val="32"/>
        </w:rPr>
      </w:pPr>
    </w:p>
    <w:sectPr w:rsidR="002E7BCA" w:rsidRPr="002E7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13E"/>
    <w:multiLevelType w:val="hybridMultilevel"/>
    <w:tmpl w:val="2D56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97"/>
    <w:rsid w:val="000A3B94"/>
    <w:rsid w:val="002E7BCA"/>
    <w:rsid w:val="003336FC"/>
    <w:rsid w:val="00345844"/>
    <w:rsid w:val="0045503A"/>
    <w:rsid w:val="009F2C78"/>
    <w:rsid w:val="00A95397"/>
    <w:rsid w:val="00AB3B19"/>
    <w:rsid w:val="00D378F0"/>
    <w:rsid w:val="00DE10FE"/>
    <w:rsid w:val="00DE170F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948746"/>
  <w15:docId w15:val="{FD7F5068-A4CE-4603-ACB5-CBCAFB15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.ytimg.com/vi/_oxtrTFPh48/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2</cp:revision>
  <cp:lastPrinted>2018-02-09T08:38:00Z</cp:lastPrinted>
  <dcterms:created xsi:type="dcterms:W3CDTF">2021-01-14T23:39:00Z</dcterms:created>
  <dcterms:modified xsi:type="dcterms:W3CDTF">2021-01-14T23:39:00Z</dcterms:modified>
</cp:coreProperties>
</file>